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108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46"/>
      </w:tblGrid>
      <w:tr w:rsidR="008B4F65" w:rsidRPr="008B1812" w:rsidTr="008B4F65">
        <w:trPr>
          <w:trHeight w:val="16145"/>
        </w:trPr>
        <w:tc>
          <w:tcPr>
            <w:tcW w:w="10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65" w:rsidRPr="008B1812" w:rsidRDefault="008B4F65" w:rsidP="008B4F65">
            <w:pPr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jc w:val="center"/>
              <w:rPr>
                <w:b/>
                <w:sz w:val="28"/>
                <w:szCs w:val="28"/>
              </w:rPr>
            </w:pPr>
            <w:r w:rsidRPr="008B1812">
              <w:rPr>
                <w:b/>
                <w:sz w:val="28"/>
                <w:szCs w:val="28"/>
              </w:rPr>
              <w:t>Общество с ограниченной ответственностью</w:t>
            </w:r>
          </w:p>
          <w:p w:rsidR="008B4F65" w:rsidRPr="008B1812" w:rsidRDefault="008B4F65" w:rsidP="008B4F65">
            <w:pPr>
              <w:jc w:val="center"/>
              <w:rPr>
                <w:b/>
                <w:sz w:val="28"/>
                <w:szCs w:val="28"/>
              </w:rPr>
            </w:pPr>
            <w:r w:rsidRPr="008B1812">
              <w:rPr>
                <w:b/>
                <w:sz w:val="28"/>
                <w:szCs w:val="28"/>
              </w:rPr>
              <w:t>«Проектстройсервис»</w:t>
            </w:r>
          </w:p>
          <w:p w:rsidR="008B4F65" w:rsidRPr="008B1812" w:rsidRDefault="008B4F65" w:rsidP="008B4F65">
            <w:pPr>
              <w:jc w:val="center"/>
              <w:rPr>
                <w:b/>
                <w:sz w:val="28"/>
                <w:szCs w:val="28"/>
              </w:rPr>
            </w:pPr>
          </w:p>
          <w:p w:rsidR="00F4246B" w:rsidRDefault="00F4246B" w:rsidP="00F424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Выписка из реестра членов </w:t>
            </w:r>
          </w:p>
          <w:p w:rsidR="00F4246B" w:rsidRDefault="00F4246B" w:rsidP="00F424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саморегулируемых организаций №</w:t>
            </w:r>
            <w:r w:rsidR="008F31D4">
              <w:rPr>
                <w:b/>
                <w:sz w:val="28"/>
                <w:szCs w:val="28"/>
              </w:rPr>
              <w:t>626 от 31</w:t>
            </w:r>
            <w:r>
              <w:rPr>
                <w:b/>
                <w:sz w:val="28"/>
                <w:szCs w:val="28"/>
              </w:rPr>
              <w:t>.</w:t>
            </w:r>
            <w:r w:rsidR="008F31D4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.201</w:t>
            </w:r>
            <w:r w:rsidR="001C08F1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>г.</w:t>
            </w:r>
          </w:p>
          <w:p w:rsidR="00F4246B" w:rsidRDefault="00F4246B" w:rsidP="00F4246B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Регистрационный номер СРО-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 w:rsidRPr="000D5462">
              <w:rPr>
                <w:b/>
                <w:sz w:val="28"/>
                <w:szCs w:val="28"/>
              </w:rPr>
              <w:t>-094-21122009</w:t>
            </w:r>
          </w:p>
          <w:p w:rsidR="0074555B" w:rsidRPr="00F20E10" w:rsidRDefault="0074555B" w:rsidP="0074555B">
            <w:pPr>
              <w:ind w:left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F20E10" w:rsidRDefault="008B4F65" w:rsidP="008B4F65">
            <w:pPr>
              <w:ind w:left="567" w:right="59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Заказчик - </w:t>
            </w:r>
            <w:proofErr w:type="spellStart"/>
            <w:r w:rsidR="005F48CB">
              <w:rPr>
                <w:b/>
                <w:sz w:val="28"/>
                <w:szCs w:val="28"/>
              </w:rPr>
              <w:t>Зайкина</w:t>
            </w:r>
            <w:proofErr w:type="spellEnd"/>
            <w:r w:rsidR="005F48CB">
              <w:rPr>
                <w:b/>
                <w:sz w:val="28"/>
                <w:szCs w:val="28"/>
              </w:rPr>
              <w:t xml:space="preserve"> Е.</w:t>
            </w:r>
            <w:r w:rsidR="0074555B">
              <w:rPr>
                <w:b/>
                <w:sz w:val="28"/>
                <w:szCs w:val="28"/>
              </w:rPr>
              <w:t xml:space="preserve"> </w:t>
            </w:r>
            <w:r w:rsidR="005F48CB">
              <w:rPr>
                <w:b/>
                <w:sz w:val="28"/>
                <w:szCs w:val="28"/>
              </w:rPr>
              <w:t>А.</w:t>
            </w:r>
          </w:p>
          <w:p w:rsidR="008B4F65" w:rsidRPr="008B1812" w:rsidRDefault="008B4F65" w:rsidP="008B4F65">
            <w:pPr>
              <w:ind w:left="567" w:right="591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rPr>
                <w:b/>
                <w:sz w:val="28"/>
                <w:szCs w:val="28"/>
              </w:rPr>
            </w:pPr>
          </w:p>
          <w:p w:rsidR="008B4F65" w:rsidRPr="00022744" w:rsidRDefault="0074555B" w:rsidP="008B4F65">
            <w:pPr>
              <w:tabs>
                <w:tab w:val="left" w:pos="8100"/>
              </w:tabs>
              <w:ind w:left="567" w:right="59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межевания</w:t>
            </w:r>
            <w:r w:rsidR="008B4F65" w:rsidRPr="00022744">
              <w:rPr>
                <w:b/>
                <w:sz w:val="28"/>
                <w:szCs w:val="28"/>
              </w:rPr>
              <w:t xml:space="preserve"> территории </w:t>
            </w:r>
            <w:r w:rsidR="005F48CB">
              <w:rPr>
                <w:b/>
                <w:sz w:val="28"/>
                <w:szCs w:val="28"/>
              </w:rPr>
              <w:t xml:space="preserve">в границах ул. Сен-Симона, </w:t>
            </w:r>
            <w:r>
              <w:rPr>
                <w:b/>
                <w:sz w:val="28"/>
                <w:szCs w:val="28"/>
              </w:rPr>
              <w:t xml:space="preserve">                     </w:t>
            </w:r>
            <w:r w:rsidR="005F48CB">
              <w:rPr>
                <w:b/>
                <w:sz w:val="28"/>
                <w:szCs w:val="28"/>
              </w:rPr>
              <w:t xml:space="preserve">пер. Щекина, ул. Наб. </w:t>
            </w:r>
            <w:proofErr w:type="spellStart"/>
            <w:r w:rsidR="005F48CB">
              <w:rPr>
                <w:b/>
                <w:sz w:val="28"/>
                <w:szCs w:val="28"/>
              </w:rPr>
              <w:t>Прив</w:t>
            </w:r>
            <w:proofErr w:type="spellEnd"/>
            <w:r w:rsidR="005F48CB">
              <w:rPr>
                <w:b/>
                <w:sz w:val="28"/>
                <w:szCs w:val="28"/>
              </w:rPr>
              <w:t xml:space="preserve">. </w:t>
            </w:r>
            <w:r w:rsidR="00F66BFC">
              <w:rPr>
                <w:b/>
                <w:sz w:val="28"/>
                <w:szCs w:val="28"/>
              </w:rPr>
              <w:t>З</w:t>
            </w:r>
            <w:r w:rsidR="005F48CB">
              <w:rPr>
                <w:b/>
                <w:sz w:val="28"/>
                <w:szCs w:val="28"/>
              </w:rPr>
              <w:t>атона в Кировском</w:t>
            </w:r>
            <w:r w:rsidR="00296527" w:rsidRPr="00296527">
              <w:rPr>
                <w:b/>
                <w:sz w:val="28"/>
                <w:szCs w:val="28"/>
              </w:rPr>
              <w:t xml:space="preserve"> районе г. Астрахани</w:t>
            </w:r>
          </w:p>
          <w:p w:rsidR="008B4F65" w:rsidRDefault="008B4F65" w:rsidP="008B4F65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</w:p>
          <w:p w:rsidR="0074555B" w:rsidRDefault="0074555B" w:rsidP="008B4F65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</w:p>
          <w:p w:rsidR="008B4F65" w:rsidRDefault="008B4F65" w:rsidP="008B4F65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Проектная</w:t>
            </w:r>
            <w:r w:rsidRPr="008B1812">
              <w:rPr>
                <w:b/>
                <w:sz w:val="28"/>
                <w:szCs w:val="28"/>
              </w:rPr>
              <w:t xml:space="preserve"> документация</w:t>
            </w:r>
          </w:p>
          <w:p w:rsidR="008B4F65" w:rsidRDefault="008B4F65" w:rsidP="008B4F65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296527" w:rsidP="008B4F65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Проект </w:t>
            </w:r>
            <w:r w:rsidR="00D22C93">
              <w:rPr>
                <w:b/>
                <w:sz w:val="28"/>
                <w:szCs w:val="28"/>
              </w:rPr>
              <w:t>межевания</w:t>
            </w:r>
          </w:p>
          <w:p w:rsidR="008B4F65" w:rsidRPr="008B1812" w:rsidRDefault="008B4F65" w:rsidP="008B4F65">
            <w:pPr>
              <w:tabs>
                <w:tab w:val="left" w:pos="3860"/>
              </w:tabs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BB1FE1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296527">
              <w:rPr>
                <w:b/>
                <w:sz w:val="28"/>
                <w:szCs w:val="28"/>
              </w:rPr>
              <w:t>-П</w:t>
            </w:r>
            <w:r w:rsidR="009317C3">
              <w:rPr>
                <w:b/>
                <w:sz w:val="28"/>
                <w:szCs w:val="28"/>
              </w:rPr>
              <w:t>П</w:t>
            </w:r>
            <w:r w:rsidR="00296527">
              <w:rPr>
                <w:b/>
                <w:sz w:val="28"/>
                <w:szCs w:val="28"/>
              </w:rPr>
              <w:t>М</w:t>
            </w:r>
          </w:p>
          <w:p w:rsidR="008B4F65" w:rsidRPr="008B1812" w:rsidRDefault="008B4F65" w:rsidP="008B4F65">
            <w:pPr>
              <w:ind w:left="1080" w:right="1332"/>
              <w:jc w:val="center"/>
              <w:rPr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right="133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right="79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right="79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right="79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right="79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right="79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74555B" w:rsidP="001C08F1">
            <w:pPr>
              <w:ind w:right="13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B4F65" w:rsidRPr="008B1812">
              <w:rPr>
                <w:b/>
                <w:sz w:val="28"/>
                <w:szCs w:val="28"/>
              </w:rPr>
              <w:t>201</w:t>
            </w:r>
            <w:r w:rsidR="001C08F1">
              <w:rPr>
                <w:b/>
                <w:sz w:val="28"/>
                <w:szCs w:val="28"/>
              </w:rPr>
              <w:t>9</w:t>
            </w:r>
            <w:r w:rsidR="008B4F65" w:rsidRPr="008B1812">
              <w:rPr>
                <w:b/>
                <w:sz w:val="28"/>
                <w:szCs w:val="28"/>
              </w:rPr>
              <w:t xml:space="preserve"> г.</w:t>
            </w:r>
          </w:p>
        </w:tc>
      </w:tr>
      <w:tr w:rsidR="008B4F65" w:rsidRPr="008B1812" w:rsidTr="008B4F65">
        <w:trPr>
          <w:trHeight w:val="16150"/>
        </w:trPr>
        <w:tc>
          <w:tcPr>
            <w:tcW w:w="10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65" w:rsidRDefault="008B4F65" w:rsidP="008B4F65">
            <w:pPr>
              <w:jc w:val="center"/>
              <w:rPr>
                <w:b/>
                <w:sz w:val="28"/>
                <w:szCs w:val="28"/>
              </w:rPr>
            </w:pPr>
          </w:p>
          <w:p w:rsidR="00296527" w:rsidRPr="008B1812" w:rsidRDefault="00296527" w:rsidP="00296527">
            <w:pPr>
              <w:jc w:val="center"/>
              <w:rPr>
                <w:b/>
                <w:sz w:val="28"/>
                <w:szCs w:val="28"/>
              </w:rPr>
            </w:pPr>
            <w:r w:rsidRPr="008B1812">
              <w:rPr>
                <w:b/>
                <w:sz w:val="28"/>
                <w:szCs w:val="28"/>
              </w:rPr>
              <w:t>Общество с ограниченной ответственностью</w:t>
            </w:r>
          </w:p>
          <w:p w:rsidR="00296527" w:rsidRPr="008B1812" w:rsidRDefault="00296527" w:rsidP="00296527">
            <w:pPr>
              <w:jc w:val="center"/>
              <w:rPr>
                <w:b/>
                <w:sz w:val="28"/>
                <w:szCs w:val="28"/>
              </w:rPr>
            </w:pPr>
            <w:r w:rsidRPr="008B1812">
              <w:rPr>
                <w:b/>
                <w:sz w:val="28"/>
                <w:szCs w:val="28"/>
              </w:rPr>
              <w:t>«Проектстройсервис»</w:t>
            </w:r>
          </w:p>
          <w:p w:rsidR="00296527" w:rsidRPr="008B1812" w:rsidRDefault="00296527" w:rsidP="00296527">
            <w:pPr>
              <w:jc w:val="center"/>
              <w:rPr>
                <w:b/>
                <w:sz w:val="28"/>
                <w:szCs w:val="28"/>
              </w:rPr>
            </w:pPr>
          </w:p>
          <w:p w:rsidR="00F4246B" w:rsidRDefault="00F4246B" w:rsidP="00F424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Выписка из реестра членов </w:t>
            </w:r>
          </w:p>
          <w:p w:rsidR="00F4246B" w:rsidRDefault="00F4246B" w:rsidP="00F424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саморегулируемых </w:t>
            </w:r>
            <w:r w:rsidR="008F31D4">
              <w:rPr>
                <w:b/>
                <w:sz w:val="28"/>
                <w:szCs w:val="28"/>
              </w:rPr>
              <w:t xml:space="preserve"> организаций №626 от 31.10</w:t>
            </w:r>
            <w:r w:rsidR="001C08F1">
              <w:rPr>
                <w:b/>
                <w:sz w:val="28"/>
                <w:szCs w:val="28"/>
              </w:rPr>
              <w:t>.2019г.</w:t>
            </w:r>
          </w:p>
          <w:p w:rsidR="00F4246B" w:rsidRDefault="00F4246B" w:rsidP="00F4246B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Регистрационный номер СРО-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 w:rsidRPr="000D5462">
              <w:rPr>
                <w:b/>
                <w:sz w:val="28"/>
                <w:szCs w:val="28"/>
              </w:rPr>
              <w:t>-094-21122009</w:t>
            </w:r>
          </w:p>
          <w:p w:rsidR="00F4246B" w:rsidRPr="00F20E10" w:rsidRDefault="00F4246B" w:rsidP="00F4246B">
            <w:pPr>
              <w:ind w:left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296527" w:rsidRDefault="00296527" w:rsidP="00296527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F4246B" w:rsidRPr="008B1812" w:rsidRDefault="00F4246B" w:rsidP="00296527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5F48CB" w:rsidRPr="00F20E10" w:rsidRDefault="005F48CB" w:rsidP="005F48CB">
            <w:pPr>
              <w:ind w:left="567" w:right="59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Заказчик - </w:t>
            </w:r>
            <w:proofErr w:type="spellStart"/>
            <w:r>
              <w:rPr>
                <w:b/>
                <w:sz w:val="28"/>
                <w:szCs w:val="28"/>
              </w:rPr>
              <w:t>Зайкина</w:t>
            </w:r>
            <w:proofErr w:type="spellEnd"/>
            <w:r>
              <w:rPr>
                <w:b/>
                <w:sz w:val="28"/>
                <w:szCs w:val="28"/>
              </w:rPr>
              <w:t xml:space="preserve"> Е.</w:t>
            </w:r>
            <w:r w:rsidR="0074555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А.</w:t>
            </w:r>
          </w:p>
          <w:p w:rsidR="005F48CB" w:rsidRPr="008B1812" w:rsidRDefault="005F48CB" w:rsidP="005F48CB">
            <w:pPr>
              <w:ind w:left="567" w:right="591"/>
              <w:rPr>
                <w:b/>
                <w:sz w:val="28"/>
                <w:szCs w:val="28"/>
              </w:rPr>
            </w:pPr>
          </w:p>
          <w:p w:rsidR="005F48CB" w:rsidRPr="008B1812" w:rsidRDefault="005F48CB" w:rsidP="005F48CB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5F48CB" w:rsidRPr="008B1812" w:rsidRDefault="005F48CB" w:rsidP="005F48CB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5F48CB" w:rsidRPr="008B1812" w:rsidRDefault="005F48CB" w:rsidP="005F48CB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5F48CB" w:rsidRPr="008B1812" w:rsidRDefault="005F48CB" w:rsidP="005F48CB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5F48CB" w:rsidRPr="008B1812" w:rsidRDefault="005F48CB" w:rsidP="005F48CB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5F48CB" w:rsidRPr="008B1812" w:rsidRDefault="005F48CB" w:rsidP="005F48CB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5F48CB" w:rsidRPr="008B1812" w:rsidRDefault="005F48CB" w:rsidP="005F48CB">
            <w:pPr>
              <w:ind w:left="567" w:right="591"/>
              <w:rPr>
                <w:b/>
                <w:sz w:val="28"/>
                <w:szCs w:val="28"/>
              </w:rPr>
            </w:pPr>
          </w:p>
          <w:p w:rsidR="005F48CB" w:rsidRPr="008B1812" w:rsidRDefault="005F48CB" w:rsidP="005F48CB">
            <w:pPr>
              <w:ind w:left="567" w:right="591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276317" w:rsidRPr="00022744" w:rsidRDefault="0074555B" w:rsidP="00276317">
            <w:pPr>
              <w:tabs>
                <w:tab w:val="left" w:pos="8100"/>
              </w:tabs>
              <w:ind w:left="567" w:right="59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межевания</w:t>
            </w:r>
            <w:r w:rsidR="00276317" w:rsidRPr="00022744">
              <w:rPr>
                <w:b/>
                <w:sz w:val="28"/>
                <w:szCs w:val="28"/>
              </w:rPr>
              <w:t xml:space="preserve"> территории </w:t>
            </w:r>
            <w:r w:rsidR="00276317">
              <w:rPr>
                <w:b/>
                <w:sz w:val="28"/>
                <w:szCs w:val="28"/>
              </w:rPr>
              <w:t xml:space="preserve">в границах ул. Сен-Симона, </w:t>
            </w:r>
            <w:r>
              <w:rPr>
                <w:b/>
                <w:sz w:val="28"/>
                <w:szCs w:val="28"/>
              </w:rPr>
              <w:t xml:space="preserve">                     </w:t>
            </w:r>
            <w:r w:rsidR="00276317">
              <w:rPr>
                <w:b/>
                <w:sz w:val="28"/>
                <w:szCs w:val="28"/>
              </w:rPr>
              <w:t xml:space="preserve">пер. Щекина, ул. Наб. </w:t>
            </w:r>
            <w:proofErr w:type="spellStart"/>
            <w:r w:rsidR="00276317">
              <w:rPr>
                <w:b/>
                <w:sz w:val="28"/>
                <w:szCs w:val="28"/>
              </w:rPr>
              <w:t>Прив</w:t>
            </w:r>
            <w:proofErr w:type="spellEnd"/>
            <w:r w:rsidR="00276317">
              <w:rPr>
                <w:b/>
                <w:sz w:val="28"/>
                <w:szCs w:val="28"/>
              </w:rPr>
              <w:t xml:space="preserve">. </w:t>
            </w:r>
            <w:r w:rsidR="00F66BFC">
              <w:rPr>
                <w:b/>
                <w:sz w:val="28"/>
                <w:szCs w:val="28"/>
              </w:rPr>
              <w:t>З</w:t>
            </w:r>
            <w:r w:rsidR="00276317">
              <w:rPr>
                <w:b/>
                <w:sz w:val="28"/>
                <w:szCs w:val="28"/>
              </w:rPr>
              <w:t>атона в Кировском</w:t>
            </w:r>
            <w:r w:rsidR="00276317" w:rsidRPr="00296527">
              <w:rPr>
                <w:b/>
                <w:sz w:val="28"/>
                <w:szCs w:val="28"/>
              </w:rPr>
              <w:t xml:space="preserve"> районе г. Астрахани</w:t>
            </w:r>
          </w:p>
          <w:p w:rsidR="005F48CB" w:rsidRDefault="005F48CB" w:rsidP="005F48CB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</w:p>
          <w:p w:rsidR="0074555B" w:rsidRDefault="0074555B" w:rsidP="005F48CB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</w:p>
          <w:p w:rsidR="005F48CB" w:rsidRDefault="005F48CB" w:rsidP="0074555B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Проектная</w:t>
            </w:r>
            <w:r w:rsidRPr="008B1812">
              <w:rPr>
                <w:b/>
                <w:sz w:val="28"/>
                <w:szCs w:val="28"/>
              </w:rPr>
              <w:t xml:space="preserve"> документация</w:t>
            </w:r>
          </w:p>
          <w:p w:rsidR="005F48CB" w:rsidRDefault="005F48CB" w:rsidP="005F48CB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</w:p>
          <w:p w:rsidR="00D22C93" w:rsidRPr="008B1812" w:rsidRDefault="00D22C93" w:rsidP="00D22C93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межевания</w:t>
            </w:r>
          </w:p>
          <w:p w:rsidR="00D22C93" w:rsidRPr="008B1812" w:rsidRDefault="00D22C93" w:rsidP="00D22C93">
            <w:pPr>
              <w:tabs>
                <w:tab w:val="left" w:pos="3860"/>
              </w:tabs>
              <w:rPr>
                <w:b/>
                <w:sz w:val="28"/>
                <w:szCs w:val="28"/>
              </w:rPr>
            </w:pPr>
          </w:p>
          <w:p w:rsidR="00D22C93" w:rsidRPr="008B1812" w:rsidRDefault="00D22C93" w:rsidP="00D22C93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D22C93" w:rsidRPr="008B1812" w:rsidRDefault="00D22C93" w:rsidP="00D22C93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D22C93" w:rsidRPr="008B1812" w:rsidRDefault="00D22C93" w:rsidP="00D22C93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D22C93" w:rsidRPr="008B1812" w:rsidRDefault="00BB1FE1" w:rsidP="00D22C93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74555B">
              <w:rPr>
                <w:b/>
                <w:sz w:val="28"/>
                <w:szCs w:val="28"/>
              </w:rPr>
              <w:t>-П</w:t>
            </w:r>
            <w:r w:rsidR="009317C3">
              <w:rPr>
                <w:b/>
                <w:sz w:val="28"/>
                <w:szCs w:val="28"/>
              </w:rPr>
              <w:t>П</w:t>
            </w:r>
            <w:r w:rsidR="0074555B">
              <w:rPr>
                <w:b/>
                <w:sz w:val="28"/>
                <w:szCs w:val="28"/>
              </w:rPr>
              <w:t>М</w:t>
            </w:r>
          </w:p>
          <w:p w:rsidR="008B4F65" w:rsidRPr="008B1812" w:rsidRDefault="008B4F65" w:rsidP="008B4F65">
            <w:pPr>
              <w:ind w:left="1080" w:right="13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8B4F65" w:rsidRPr="008B1812" w:rsidRDefault="008B4F65" w:rsidP="008B4F65">
            <w:pPr>
              <w:ind w:left="1080" w:right="1332"/>
              <w:jc w:val="center"/>
              <w:rPr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rPr>
                <w:b/>
                <w:sz w:val="28"/>
                <w:szCs w:val="28"/>
              </w:rPr>
            </w:pPr>
          </w:p>
          <w:p w:rsidR="008B4F65" w:rsidRPr="008B1812" w:rsidRDefault="0074555B" w:rsidP="0074555B">
            <w:pPr>
              <w:ind w:right="79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="00296527">
              <w:rPr>
                <w:b/>
                <w:sz w:val="28"/>
                <w:szCs w:val="28"/>
              </w:rPr>
              <w:t xml:space="preserve">Управляющий                     </w:t>
            </w:r>
            <w:r w:rsidR="008B4F65" w:rsidRPr="008B1812">
              <w:rPr>
                <w:b/>
                <w:sz w:val="28"/>
                <w:szCs w:val="28"/>
              </w:rPr>
              <w:t xml:space="preserve">                  </w:t>
            </w:r>
            <w:r>
              <w:rPr>
                <w:b/>
                <w:sz w:val="28"/>
                <w:szCs w:val="28"/>
              </w:rPr>
              <w:t xml:space="preserve">                             </w:t>
            </w:r>
            <w:r w:rsidR="008B4F65" w:rsidRPr="008B1812">
              <w:rPr>
                <w:b/>
                <w:sz w:val="28"/>
                <w:szCs w:val="28"/>
              </w:rPr>
              <w:t>Озерова Н.</w:t>
            </w:r>
            <w:r>
              <w:rPr>
                <w:b/>
                <w:sz w:val="28"/>
                <w:szCs w:val="28"/>
              </w:rPr>
              <w:t xml:space="preserve"> </w:t>
            </w:r>
            <w:r w:rsidR="008B4F65" w:rsidRPr="008B1812">
              <w:rPr>
                <w:b/>
                <w:sz w:val="28"/>
                <w:szCs w:val="28"/>
              </w:rPr>
              <w:t>Л.</w:t>
            </w:r>
          </w:p>
          <w:p w:rsidR="008B4F65" w:rsidRPr="008B1812" w:rsidRDefault="008B4F65" w:rsidP="008B4F65">
            <w:pPr>
              <w:ind w:left="851" w:right="79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851" w:right="792"/>
              <w:rPr>
                <w:b/>
                <w:sz w:val="28"/>
                <w:szCs w:val="28"/>
              </w:rPr>
            </w:pPr>
          </w:p>
          <w:p w:rsidR="00296527" w:rsidRPr="008B1812" w:rsidRDefault="008B4F65" w:rsidP="00296527">
            <w:pPr>
              <w:ind w:left="851" w:right="792"/>
              <w:rPr>
                <w:b/>
                <w:sz w:val="28"/>
                <w:szCs w:val="28"/>
              </w:rPr>
            </w:pPr>
            <w:r w:rsidRPr="008B1812">
              <w:rPr>
                <w:b/>
                <w:sz w:val="28"/>
                <w:szCs w:val="28"/>
              </w:rPr>
              <w:t xml:space="preserve">Главный </w:t>
            </w:r>
            <w:r w:rsidR="00296527">
              <w:rPr>
                <w:b/>
                <w:sz w:val="28"/>
                <w:szCs w:val="28"/>
              </w:rPr>
              <w:t>инженер</w:t>
            </w:r>
            <w:r w:rsidRPr="008B1812">
              <w:rPr>
                <w:b/>
                <w:sz w:val="28"/>
                <w:szCs w:val="28"/>
              </w:rPr>
              <w:t xml:space="preserve"> проекта                                      </w:t>
            </w:r>
            <w:r w:rsidR="00296527" w:rsidRPr="008B1812">
              <w:rPr>
                <w:b/>
                <w:sz w:val="28"/>
                <w:szCs w:val="28"/>
              </w:rPr>
              <w:t xml:space="preserve"> </w:t>
            </w:r>
            <w:r w:rsidR="0074555B">
              <w:rPr>
                <w:b/>
                <w:sz w:val="28"/>
                <w:szCs w:val="28"/>
              </w:rPr>
              <w:t xml:space="preserve">     Султанова К. А.</w:t>
            </w:r>
          </w:p>
          <w:p w:rsidR="008B4F65" w:rsidRPr="008B1812" w:rsidRDefault="008B4F65" w:rsidP="008B4F65">
            <w:pPr>
              <w:ind w:right="79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right="79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right="792"/>
              <w:rPr>
                <w:b/>
                <w:sz w:val="28"/>
                <w:szCs w:val="28"/>
              </w:rPr>
            </w:pPr>
          </w:p>
          <w:p w:rsidR="008B4F65" w:rsidRDefault="008B4F65" w:rsidP="008B4F65">
            <w:pPr>
              <w:ind w:right="1332"/>
              <w:rPr>
                <w:b/>
                <w:sz w:val="28"/>
                <w:szCs w:val="28"/>
              </w:rPr>
            </w:pPr>
          </w:p>
          <w:p w:rsidR="008B4F65" w:rsidRDefault="008B4F65" w:rsidP="008B4F65">
            <w:pPr>
              <w:ind w:right="1332"/>
              <w:rPr>
                <w:b/>
                <w:sz w:val="28"/>
                <w:szCs w:val="28"/>
              </w:rPr>
            </w:pPr>
          </w:p>
          <w:p w:rsidR="008B4F65" w:rsidRDefault="008B4F65" w:rsidP="008B4F65">
            <w:pPr>
              <w:ind w:right="1332"/>
              <w:rPr>
                <w:b/>
                <w:sz w:val="28"/>
                <w:szCs w:val="28"/>
              </w:rPr>
            </w:pPr>
          </w:p>
          <w:p w:rsidR="0074555B" w:rsidRDefault="0074555B" w:rsidP="0074555B">
            <w:pPr>
              <w:ind w:right="1332"/>
              <w:jc w:val="center"/>
              <w:rPr>
                <w:b/>
                <w:sz w:val="28"/>
                <w:szCs w:val="28"/>
              </w:rPr>
            </w:pPr>
          </w:p>
          <w:p w:rsidR="0074555B" w:rsidRDefault="0074555B" w:rsidP="0074555B">
            <w:pPr>
              <w:ind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74555B" w:rsidP="001C08F1">
            <w:pPr>
              <w:ind w:right="13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</w:t>
            </w:r>
            <w:r w:rsidR="008B4F65" w:rsidRPr="008B1812">
              <w:rPr>
                <w:b/>
                <w:sz w:val="28"/>
                <w:szCs w:val="28"/>
              </w:rPr>
              <w:t>201</w:t>
            </w:r>
            <w:r w:rsidR="001C08F1">
              <w:rPr>
                <w:b/>
                <w:sz w:val="28"/>
                <w:szCs w:val="28"/>
              </w:rPr>
              <w:t>9</w:t>
            </w:r>
            <w:r w:rsidR="008B4F65" w:rsidRPr="008B1812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E5694B" w:rsidRDefault="00E5694B" w:rsidP="00F4246B"/>
    <w:sectPr w:rsidR="00E5694B" w:rsidSect="008B4F65">
      <w:pgSz w:w="11906" w:h="16838"/>
      <w:pgMar w:top="284" w:right="454" w:bottom="426" w:left="1134" w:header="709" w:footer="709" w:gutter="0"/>
      <w:pgBorders w:zOrder="back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4E7" w:rsidRDefault="003204E7" w:rsidP="008B4F65">
      <w:r>
        <w:separator/>
      </w:r>
    </w:p>
  </w:endnote>
  <w:endnote w:type="continuationSeparator" w:id="0">
    <w:p w:rsidR="003204E7" w:rsidRDefault="003204E7" w:rsidP="008B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4E7" w:rsidRDefault="003204E7" w:rsidP="008B4F65">
      <w:r>
        <w:separator/>
      </w:r>
    </w:p>
  </w:footnote>
  <w:footnote w:type="continuationSeparator" w:id="0">
    <w:p w:rsidR="003204E7" w:rsidRDefault="003204E7" w:rsidP="008B4F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alignBordersAndEdges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817"/>
    <w:rsid w:val="00076513"/>
    <w:rsid w:val="00145204"/>
    <w:rsid w:val="00161E03"/>
    <w:rsid w:val="001C08F1"/>
    <w:rsid w:val="00276317"/>
    <w:rsid w:val="00296527"/>
    <w:rsid w:val="003204E7"/>
    <w:rsid w:val="003D6465"/>
    <w:rsid w:val="00411817"/>
    <w:rsid w:val="00465827"/>
    <w:rsid w:val="005A1011"/>
    <w:rsid w:val="005F48CB"/>
    <w:rsid w:val="006C16D3"/>
    <w:rsid w:val="0074555B"/>
    <w:rsid w:val="008B4F65"/>
    <w:rsid w:val="008F31D4"/>
    <w:rsid w:val="009317C3"/>
    <w:rsid w:val="00BB1FE1"/>
    <w:rsid w:val="00BD56DC"/>
    <w:rsid w:val="00C34B24"/>
    <w:rsid w:val="00D22C93"/>
    <w:rsid w:val="00DD227C"/>
    <w:rsid w:val="00DD499B"/>
    <w:rsid w:val="00E5694B"/>
    <w:rsid w:val="00F4246B"/>
    <w:rsid w:val="00F44162"/>
    <w:rsid w:val="00F54F11"/>
    <w:rsid w:val="00F6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817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817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User</cp:lastModifiedBy>
  <cp:revision>21</cp:revision>
  <cp:lastPrinted>2019-02-04T11:54:00Z</cp:lastPrinted>
  <dcterms:created xsi:type="dcterms:W3CDTF">2014-11-28T12:22:00Z</dcterms:created>
  <dcterms:modified xsi:type="dcterms:W3CDTF">2019-11-18T13:07:00Z</dcterms:modified>
</cp:coreProperties>
</file>